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7" w:rsidRPr="00950485" w:rsidRDefault="004708C7" w:rsidP="004708C7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Урок №18</w:t>
      </w:r>
    </w:p>
    <w:p w:rsidR="004708C7" w:rsidRPr="00950485" w:rsidRDefault="004708C7" w:rsidP="004708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Тема. В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ддалене керування комп’ютером. Практична робота № 7 «Сп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льне використання ресурсів локальної мереж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».</w:t>
      </w:r>
    </w:p>
    <w:p w:rsidR="0010332F" w:rsidRPr="00950485" w:rsidRDefault="004708C7" w:rsidP="004708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Мета:</w:t>
      </w:r>
      <w:r w:rsidRPr="00950485">
        <w:rPr>
          <w:rFonts w:ascii="Times New Roman" w:hAnsi="Times New Roman" w:cs="Times New Roman"/>
          <w:sz w:val="24"/>
          <w:szCs w:val="24"/>
        </w:rPr>
        <w:t xml:space="preserve"> ввести поняття: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ддалений робочий ст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л; права доступу до ресурс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в;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стрування локальної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;</w:t>
      </w:r>
      <w:r w:rsidRPr="00950485"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сформувати вм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ння: працювати з програмами для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стрування локальної</w:t>
      </w:r>
      <w:r w:rsidR="000A08C3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; використовувати ресурси локальної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; розвивати навики роботи з ПК, використовувати його апаратні ресурси; виховувати інтерес до пізнання нового</w:t>
      </w:r>
    </w:p>
    <w:p w:rsidR="007119EB" w:rsidRPr="00950485" w:rsidRDefault="007119EB" w:rsidP="007119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Х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7119EB" w:rsidRPr="00950485" w:rsidRDefault="007119EB" w:rsidP="00711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І. Орган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зац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йний етап.</w:t>
      </w:r>
    </w:p>
    <w:p w:rsidR="007119EB" w:rsidRPr="00950485" w:rsidRDefault="007119EB" w:rsidP="00711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ІІ. Актуал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зац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7119EB" w:rsidRPr="00950485" w:rsidRDefault="007119EB" w:rsidP="007119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1. Доповн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ть речення:</w:t>
      </w:r>
    </w:p>
    <w:p w:rsidR="007119EB" w:rsidRPr="00950485" w:rsidRDefault="007119EB" w:rsidP="007119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Для нав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гац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ї локальною мережею можна використати...</w:t>
      </w:r>
    </w:p>
    <w:p w:rsidR="007119EB" w:rsidRPr="00950485" w:rsidRDefault="007119EB" w:rsidP="007119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Мережний принтер —...</w:t>
      </w:r>
    </w:p>
    <w:p w:rsidR="007119EB" w:rsidRPr="00950485" w:rsidRDefault="007119EB" w:rsidP="007119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Локальна мережа —...</w:t>
      </w:r>
    </w:p>
    <w:p w:rsidR="007119EB" w:rsidRPr="00950485" w:rsidRDefault="007119EB" w:rsidP="007119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Сукупн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сть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в, що мають загальн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дан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, перифер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пристрої та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обчислювальн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ресурси, а також права на їх використання —...</w:t>
      </w:r>
    </w:p>
    <w:p w:rsidR="007119EB" w:rsidRPr="00950485" w:rsidRDefault="007119EB" w:rsidP="007119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Група комп’ютер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одн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єї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, що мають єдиний центр, який використовує єдину базу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в, єдину групову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локальну пол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тики, єдин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параметри безпеки, обмеження часу роботи обл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кового запису й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параметри —...</w:t>
      </w:r>
    </w:p>
    <w:p w:rsidR="007119EB" w:rsidRPr="00950485" w:rsidRDefault="007119EB" w:rsidP="00711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9EB" w:rsidRPr="00950485" w:rsidRDefault="007119EB" w:rsidP="00711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ІІІ. Мотивац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я навчальної д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яльност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. Оголошення теми уроку</w:t>
      </w:r>
    </w:p>
    <w:p w:rsidR="007119EB" w:rsidRPr="00950485" w:rsidRDefault="007119EB" w:rsidP="00711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Хто з</w:t>
      </w:r>
      <w:r w:rsidR="00950485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вас може сказати:</w:t>
      </w:r>
    </w:p>
    <w:p w:rsidR="007119EB" w:rsidRPr="00950485" w:rsidRDefault="007119EB" w:rsidP="00711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Чи можна керувати з</w:t>
      </w:r>
      <w:r w:rsidR="00950485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 xml:space="preserve">одного ПК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ншим ПК, якщо вони підключені до локальної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?</w:t>
      </w:r>
    </w:p>
    <w:p w:rsidR="007119EB" w:rsidRPr="00950485" w:rsidRDefault="007119EB" w:rsidP="00711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А з використанням глобальної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Інтернет?</w:t>
      </w:r>
    </w:p>
    <w:p w:rsidR="007119EB" w:rsidRPr="00950485" w:rsidRDefault="007119EB" w:rsidP="00711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На уроц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ми спробуємо дати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дпов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на 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та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питання.</w:t>
      </w:r>
    </w:p>
    <w:p w:rsidR="007119EB" w:rsidRPr="00950485" w:rsidRDefault="007119EB" w:rsidP="00711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9EB" w:rsidRPr="00950485" w:rsidRDefault="007119EB" w:rsidP="00711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ІV. Вивчення нового матер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7119EB" w:rsidRPr="00950485" w:rsidRDefault="006A08B4" w:rsidP="007119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1.</w:t>
      </w:r>
      <w:r w:rsidR="007119EB" w:rsidRPr="00950485">
        <w:rPr>
          <w:rFonts w:ascii="Times New Roman" w:hAnsi="Times New Roman" w:cs="Times New Roman"/>
          <w:b/>
          <w:sz w:val="24"/>
          <w:szCs w:val="24"/>
        </w:rPr>
        <w:t>Опорний конспект</w:t>
      </w:r>
    </w:p>
    <w:p w:rsidR="007119EB" w:rsidRPr="00950485" w:rsidRDefault="007119EB" w:rsidP="00711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b/>
          <w:i/>
          <w:sz w:val="24"/>
          <w:szCs w:val="24"/>
        </w:rPr>
        <w:t>Адм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стратор комп’ютера</w:t>
      </w:r>
      <w:r w:rsidR="00950485" w:rsidRPr="009504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—</w:t>
      </w:r>
      <w:r w:rsidR="00950485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користувач, що має право вносити зм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ни до системи, включаючи установку програм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доступ до всіх файл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комп’ютера, а також може створювати, зм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нювати й видаляти обл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ков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записи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нших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в.</w:t>
      </w: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b/>
          <w:i/>
          <w:sz w:val="24"/>
          <w:szCs w:val="24"/>
        </w:rPr>
        <w:t>Адм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стратор локальної мереж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— користувач,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дпов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дальний за планування, налаштування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керування щоденною роботою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.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стратора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називають також системним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стратором.</w:t>
      </w: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ддалений комп’ютер</w:t>
      </w:r>
      <w:r w:rsidRPr="0095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— комп’ютер, доступний користувачев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льки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з</w:t>
      </w:r>
      <w:r w:rsid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застосуванням комун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кац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йних 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й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пристроїв, таких, як мережна плата або модем.</w:t>
      </w: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ддалене адм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i/>
          <w:sz w:val="24"/>
          <w:szCs w:val="24"/>
        </w:rPr>
        <w:t>стрування</w:t>
      </w:r>
      <w:r w:rsidRPr="00950485">
        <w:rPr>
          <w:rFonts w:ascii="Times New Roman" w:hAnsi="Times New Roman" w:cs="Times New Roman"/>
          <w:sz w:val="24"/>
          <w:szCs w:val="24"/>
        </w:rPr>
        <w:t xml:space="preserve"> — керування комп’ютером з</w:t>
      </w:r>
      <w:r w:rsidR="00950485">
        <w:rPr>
          <w:rFonts w:ascii="Times New Roman" w:hAnsi="Times New Roman" w:cs="Times New Roman"/>
          <w:sz w:val="24"/>
          <w:szCs w:val="24"/>
        </w:rPr>
        <w:t xml:space="preserve">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ншого комп’ютера локальної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.</w:t>
      </w: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b/>
          <w:i/>
          <w:sz w:val="24"/>
          <w:szCs w:val="24"/>
        </w:rPr>
        <w:t>Віддалений робочий стіл</w:t>
      </w:r>
      <w:r w:rsidR="009504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—</w:t>
      </w:r>
      <w:r w:rsid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це програмне забезпечення, що дозволяє користувачев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отримати доступ до сеансу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W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nd</w:t>
      </w:r>
      <w:r w:rsidR="000A08C3" w:rsidRPr="00950485">
        <w:rPr>
          <w:rFonts w:ascii="Times New Roman" w:hAnsi="Times New Roman" w:cs="Times New Roman"/>
          <w:sz w:val="24"/>
          <w:szCs w:val="24"/>
        </w:rPr>
        <w:t>о</w:t>
      </w:r>
      <w:r w:rsidRPr="0095048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на одному комп’ютер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, знаходячись при цьому за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ншим комп’ютером локальної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, або через</w:t>
      </w:r>
      <w:r w:rsid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мережу Інтернет.</w:t>
      </w: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2. Пояснення нового матер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алу з елементами демонстрац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ї</w:t>
      </w:r>
    </w:p>
    <w:p w:rsidR="006A08B4" w:rsidRPr="00950485" w:rsidRDefault="006A08B4" w:rsidP="002C0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Ус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мережн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стратори у с</w:t>
      </w:r>
      <w:r w:rsidR="002C0206" w:rsidRPr="00950485">
        <w:rPr>
          <w:rFonts w:ascii="Times New Roman" w:hAnsi="Times New Roman" w:cs="Times New Roman"/>
          <w:sz w:val="24"/>
          <w:szCs w:val="24"/>
        </w:rPr>
        <w:t>воїй повсякденн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й 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яльност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по</w:t>
      </w:r>
      <w:r w:rsidRPr="00950485">
        <w:rPr>
          <w:rFonts w:ascii="Times New Roman" w:hAnsi="Times New Roman" w:cs="Times New Roman"/>
          <w:sz w:val="24"/>
          <w:szCs w:val="24"/>
        </w:rPr>
        <w:t>ст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йно з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штовхуються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з завданням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стрування персональних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комп’ютер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(ПК)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локальної обчислювальної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(ЛОМ), завданням п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двищення ефективност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використання ресурс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ПК. 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завдання можна вир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шува</w:t>
      </w:r>
      <w:r w:rsidR="002C0206" w:rsidRPr="00950485">
        <w:rPr>
          <w:rFonts w:ascii="Times New Roman" w:hAnsi="Times New Roman" w:cs="Times New Roman"/>
          <w:sz w:val="24"/>
          <w:szCs w:val="24"/>
        </w:rPr>
        <w:t>ти класичним способом, тобто ло</w:t>
      </w:r>
      <w:r w:rsidRPr="00950485">
        <w:rPr>
          <w:rFonts w:ascii="Times New Roman" w:hAnsi="Times New Roman" w:cs="Times New Roman"/>
          <w:sz w:val="24"/>
          <w:szCs w:val="24"/>
        </w:rPr>
        <w:t>кально налаштовувати комп’ютери або сервери. Однак такий п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дх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досить незручний, особливо якщо л</w:t>
      </w:r>
      <w:r w:rsidR="002C0206" w:rsidRPr="00950485">
        <w:rPr>
          <w:rFonts w:ascii="Times New Roman" w:hAnsi="Times New Roman" w:cs="Times New Roman"/>
          <w:sz w:val="24"/>
          <w:szCs w:val="24"/>
        </w:rPr>
        <w:t>окальна мережа розпод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лена знач</w:t>
      </w:r>
      <w:r w:rsidRPr="00950485">
        <w:rPr>
          <w:rFonts w:ascii="Times New Roman" w:hAnsi="Times New Roman" w:cs="Times New Roman"/>
          <w:sz w:val="24"/>
          <w:szCs w:val="24"/>
        </w:rPr>
        <w:t>ною територ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єю та 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стить значну 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сть комп’ютер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в. Кр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м того,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нер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дко потр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бна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ддалена робота з</w:t>
      </w:r>
      <w:r w:rsid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комп’ютером або серверами.</w:t>
      </w:r>
    </w:p>
    <w:p w:rsidR="006A08B4" w:rsidRPr="00950485" w:rsidRDefault="006A08B4" w:rsidP="002C0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lastRenderedPageBreak/>
        <w:t>Для вир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шення под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бних завдань за</w:t>
      </w:r>
      <w:r w:rsidR="002C0206" w:rsidRPr="00950485">
        <w:rPr>
          <w:rFonts w:ascii="Times New Roman" w:hAnsi="Times New Roman" w:cs="Times New Roman"/>
          <w:sz w:val="24"/>
          <w:szCs w:val="24"/>
        </w:rPr>
        <w:t>стосовуються спец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ал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зован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про</w:t>
      </w:r>
      <w:r w:rsidRPr="00950485">
        <w:rPr>
          <w:rFonts w:ascii="Times New Roman" w:hAnsi="Times New Roman" w:cs="Times New Roman"/>
          <w:sz w:val="24"/>
          <w:szCs w:val="24"/>
        </w:rPr>
        <w:t>грамн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пакети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ддаленого керув</w:t>
      </w:r>
      <w:r w:rsidR="002C0206" w:rsidRPr="00950485">
        <w:rPr>
          <w:rFonts w:ascii="Times New Roman" w:hAnsi="Times New Roman" w:cs="Times New Roman"/>
          <w:sz w:val="24"/>
          <w:szCs w:val="24"/>
        </w:rPr>
        <w:t>ання. Найпоширен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шою з</w:t>
      </w:r>
      <w:r w:rsidR="00950485">
        <w:rPr>
          <w:rFonts w:ascii="Times New Roman" w:hAnsi="Times New Roman" w:cs="Times New Roman"/>
          <w:sz w:val="24"/>
          <w:szCs w:val="24"/>
        </w:rPr>
        <w:t xml:space="preserve"> </w:t>
      </w:r>
      <w:r w:rsidR="002C0206" w:rsidRPr="00950485">
        <w:rPr>
          <w:rFonts w:ascii="Times New Roman" w:hAnsi="Times New Roman" w:cs="Times New Roman"/>
          <w:sz w:val="24"/>
          <w:szCs w:val="24"/>
        </w:rPr>
        <w:t>таких про</w:t>
      </w:r>
      <w:r w:rsidRPr="00950485">
        <w:rPr>
          <w:rFonts w:ascii="Times New Roman" w:hAnsi="Times New Roman" w:cs="Times New Roman"/>
          <w:sz w:val="24"/>
          <w:szCs w:val="24"/>
        </w:rPr>
        <w:t>грам є утил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R</w:t>
      </w:r>
      <w:r w:rsidR="000A08C3" w:rsidRPr="00950485">
        <w:rPr>
          <w:rFonts w:ascii="Times New Roman" w:hAnsi="Times New Roman" w:cs="Times New Roman"/>
          <w:sz w:val="24"/>
          <w:szCs w:val="24"/>
        </w:rPr>
        <w:t>е</w:t>
      </w:r>
      <w:r w:rsidRPr="00950485">
        <w:rPr>
          <w:rFonts w:ascii="Times New Roman" w:hAnsi="Times New Roman" w:cs="Times New Roman"/>
          <w:sz w:val="24"/>
          <w:szCs w:val="24"/>
        </w:rPr>
        <w:t>m</w:t>
      </w:r>
      <w:r w:rsidR="000A08C3" w:rsidRPr="00950485">
        <w:rPr>
          <w:rFonts w:ascii="Times New Roman" w:hAnsi="Times New Roman" w:cs="Times New Roman"/>
          <w:sz w:val="24"/>
          <w:szCs w:val="24"/>
        </w:rPr>
        <w:t>о</w:t>
      </w:r>
      <w:r w:rsidRPr="00950485">
        <w:rPr>
          <w:rFonts w:ascii="Times New Roman" w:hAnsi="Times New Roman" w:cs="Times New Roman"/>
          <w:sz w:val="24"/>
          <w:szCs w:val="24"/>
        </w:rPr>
        <w:t>t</w:t>
      </w:r>
      <w:r w:rsidR="000A08C3" w:rsidRPr="0095048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D</w:t>
      </w:r>
      <w:r w:rsidR="000A08C3" w:rsidRPr="00950485">
        <w:rPr>
          <w:rFonts w:ascii="Times New Roman" w:hAnsi="Times New Roman" w:cs="Times New Roman"/>
          <w:sz w:val="24"/>
          <w:szCs w:val="24"/>
        </w:rPr>
        <w:t>е</w:t>
      </w:r>
      <w:r w:rsidRPr="00950485">
        <w:rPr>
          <w:rFonts w:ascii="Times New Roman" w:hAnsi="Times New Roman" w:cs="Times New Roman"/>
          <w:sz w:val="24"/>
          <w:szCs w:val="24"/>
        </w:rPr>
        <w:t>skt</w:t>
      </w:r>
      <w:r w:rsidR="000A08C3" w:rsidRPr="00950485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C3" w:rsidRPr="00950485">
        <w:rPr>
          <w:rFonts w:ascii="Times New Roman" w:hAnsi="Times New Roman" w:cs="Times New Roman"/>
          <w:sz w:val="24"/>
          <w:szCs w:val="24"/>
        </w:rPr>
        <w:t>Со</w:t>
      </w:r>
      <w:r w:rsidRPr="00950485">
        <w:rPr>
          <w:rFonts w:ascii="Times New Roman" w:hAnsi="Times New Roman" w:cs="Times New Roman"/>
          <w:sz w:val="24"/>
          <w:szCs w:val="24"/>
        </w:rPr>
        <w:t>nn</w:t>
      </w:r>
      <w:r w:rsidR="000A08C3" w:rsidRPr="00950485">
        <w:rPr>
          <w:rFonts w:ascii="Times New Roman" w:hAnsi="Times New Roman" w:cs="Times New Roman"/>
          <w:sz w:val="24"/>
          <w:szCs w:val="24"/>
        </w:rPr>
        <w:t>ес</w:t>
      </w:r>
      <w:r w:rsidRPr="00950485">
        <w:rPr>
          <w:rFonts w:ascii="Times New Roman" w:hAnsi="Times New Roman" w:cs="Times New Roman"/>
          <w:sz w:val="24"/>
          <w:szCs w:val="24"/>
        </w:rPr>
        <w:t>t</w:t>
      </w:r>
      <w:r w:rsidR="000A08C3" w:rsidRPr="00950485">
        <w:rPr>
          <w:rFonts w:ascii="Times New Roman" w:hAnsi="Times New Roman" w:cs="Times New Roman"/>
          <w:sz w:val="24"/>
          <w:szCs w:val="24"/>
        </w:rPr>
        <w:t>іо</w:t>
      </w:r>
      <w:r w:rsidRPr="009504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(демонстрац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я використання),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що входить у комплект операц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йної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системи </w:t>
      </w:r>
      <w:proofErr w:type="spellStart"/>
      <w:r w:rsidR="002C0206" w:rsidRPr="00950485">
        <w:rPr>
          <w:rFonts w:ascii="Times New Roman" w:hAnsi="Times New Roman" w:cs="Times New Roman"/>
          <w:sz w:val="24"/>
          <w:szCs w:val="24"/>
        </w:rPr>
        <w:t>W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nd</w:t>
      </w:r>
      <w:r w:rsidR="000A08C3" w:rsidRPr="00950485">
        <w:rPr>
          <w:rFonts w:ascii="Times New Roman" w:hAnsi="Times New Roman" w:cs="Times New Roman"/>
          <w:sz w:val="24"/>
          <w:szCs w:val="24"/>
        </w:rPr>
        <w:t>о</w:t>
      </w:r>
      <w:r w:rsidR="002C0206" w:rsidRPr="0095048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="000A08C3" w:rsidRPr="00950485">
        <w:rPr>
          <w:rFonts w:ascii="Times New Roman" w:hAnsi="Times New Roman" w:cs="Times New Roman"/>
          <w:sz w:val="24"/>
          <w:szCs w:val="24"/>
        </w:rPr>
        <w:t>ХР</w:t>
      </w:r>
      <w:r w:rsidR="002C0206" w:rsidRPr="00950485">
        <w:rPr>
          <w:rFonts w:ascii="Times New Roman" w:hAnsi="Times New Roman" w:cs="Times New Roman"/>
          <w:sz w:val="24"/>
          <w:szCs w:val="24"/>
        </w:rPr>
        <w:t>. Ут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м, поши</w:t>
      </w:r>
      <w:r w:rsidRPr="00950485">
        <w:rPr>
          <w:rFonts w:ascii="Times New Roman" w:hAnsi="Times New Roman" w:cs="Times New Roman"/>
          <w:sz w:val="24"/>
          <w:szCs w:val="24"/>
        </w:rPr>
        <w:t>рен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сть даної утил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ти пояснюється не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ст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льки її функц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ональними мож</w:t>
      </w:r>
      <w:r w:rsidRPr="00950485">
        <w:rPr>
          <w:rFonts w:ascii="Times New Roman" w:hAnsi="Times New Roman" w:cs="Times New Roman"/>
          <w:sz w:val="24"/>
          <w:szCs w:val="24"/>
        </w:rPr>
        <w:t>ливостями, ск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льки тим, що вона є складовою частиною ОС, а тому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немає необх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дност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купувати її окре</w:t>
      </w:r>
      <w:r w:rsidR="002C0206" w:rsidRPr="00950485">
        <w:rPr>
          <w:rFonts w:ascii="Times New Roman" w:hAnsi="Times New Roman" w:cs="Times New Roman"/>
          <w:sz w:val="24"/>
          <w:szCs w:val="24"/>
        </w:rPr>
        <w:t>мо. Якщо ж говорити про функц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о</w:t>
      </w:r>
      <w:r w:rsidRPr="00950485">
        <w:rPr>
          <w:rFonts w:ascii="Times New Roman" w:hAnsi="Times New Roman" w:cs="Times New Roman"/>
          <w:sz w:val="24"/>
          <w:szCs w:val="24"/>
        </w:rPr>
        <w:t>нальн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сть утил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ти, то на практиц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її часто буває недостатньо.</w:t>
      </w:r>
    </w:p>
    <w:p w:rsidR="006A08B4" w:rsidRPr="00950485" w:rsidRDefault="006A08B4" w:rsidP="002C0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 xml:space="preserve">Розглянемо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програмн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пр</w:t>
      </w:r>
      <w:r w:rsidR="002C0206" w:rsidRPr="00950485">
        <w:rPr>
          <w:rFonts w:ascii="Times New Roman" w:hAnsi="Times New Roman" w:cs="Times New Roman"/>
          <w:sz w:val="24"/>
          <w:szCs w:val="24"/>
        </w:rPr>
        <w:t>одукти, що дозволяють зд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йснюва</w:t>
      </w:r>
      <w:r w:rsidRPr="00950485">
        <w:rPr>
          <w:rFonts w:ascii="Times New Roman" w:hAnsi="Times New Roman" w:cs="Times New Roman"/>
          <w:sz w:val="24"/>
          <w:szCs w:val="24"/>
        </w:rPr>
        <w:t>ти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ддалене керування комп’ютером у локальн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.</w:t>
      </w:r>
    </w:p>
    <w:p w:rsidR="006A08B4" w:rsidRPr="00950485" w:rsidRDefault="006A08B4" w:rsidP="002C0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Використовуючи дан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, подан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в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, вибрати необх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дне про</w:t>
      </w:r>
      <w:r w:rsidRPr="00950485">
        <w:rPr>
          <w:rFonts w:ascii="Times New Roman" w:hAnsi="Times New Roman" w:cs="Times New Roman"/>
          <w:sz w:val="24"/>
          <w:szCs w:val="24"/>
        </w:rPr>
        <w:t>грамне забезпечення для:</w:t>
      </w: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дправки й отримання пов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домлень у локальн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;</w:t>
      </w:r>
    </w:p>
    <w:p w:rsidR="006A08B4" w:rsidRPr="00950485" w:rsidRDefault="006A08B4" w:rsidP="002C0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для налаштування та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стрування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ддалених ПК у локальн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</w:t>
      </w:r>
      <w:r w:rsidR="002C0206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;</w:t>
      </w:r>
    </w:p>
    <w:p w:rsidR="006A08B4" w:rsidRPr="00950485" w:rsidRDefault="006A08B4" w:rsidP="002C0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для налаштування та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</w:t>
      </w:r>
      <w:r w:rsidR="002C0206" w:rsidRPr="00950485">
        <w:rPr>
          <w:rFonts w:ascii="Times New Roman" w:hAnsi="Times New Roman" w:cs="Times New Roman"/>
          <w:sz w:val="24"/>
          <w:szCs w:val="24"/>
        </w:rPr>
        <w:t>рування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2C0206" w:rsidRPr="00950485">
        <w:rPr>
          <w:rFonts w:ascii="Times New Roman" w:hAnsi="Times New Roman" w:cs="Times New Roman"/>
          <w:sz w:val="24"/>
          <w:szCs w:val="24"/>
        </w:rPr>
        <w:t>ддалених ПК через</w:t>
      </w:r>
      <w:r w:rsidR="00950485">
        <w:rPr>
          <w:rFonts w:ascii="Times New Roman" w:hAnsi="Times New Roman" w:cs="Times New Roman"/>
          <w:sz w:val="24"/>
          <w:szCs w:val="24"/>
        </w:rPr>
        <w:t xml:space="preserve"> </w:t>
      </w:r>
      <w:r w:rsidR="002C0206" w:rsidRPr="00950485">
        <w:rPr>
          <w:rFonts w:ascii="Times New Roman" w:hAnsi="Times New Roman" w:cs="Times New Roman"/>
          <w:sz w:val="24"/>
          <w:szCs w:val="24"/>
        </w:rPr>
        <w:t>мере</w:t>
      </w:r>
      <w:r w:rsidRPr="00950485">
        <w:rPr>
          <w:rFonts w:ascii="Times New Roman" w:hAnsi="Times New Roman" w:cs="Times New Roman"/>
          <w:sz w:val="24"/>
          <w:szCs w:val="24"/>
        </w:rPr>
        <w:t>жу Інтернет;</w:t>
      </w:r>
    </w:p>
    <w:p w:rsidR="006A08B4" w:rsidRPr="00950485" w:rsidRDefault="006A08B4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для спостереження за 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ями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на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ддалених ПК.</w:t>
      </w:r>
    </w:p>
    <w:tbl>
      <w:tblPr>
        <w:tblStyle w:val="a6"/>
        <w:tblW w:w="0" w:type="auto"/>
        <w:tblInd w:w="108" w:type="dxa"/>
        <w:tblLook w:val="04A0"/>
      </w:tblPr>
      <w:tblGrid>
        <w:gridCol w:w="4536"/>
        <w:gridCol w:w="567"/>
        <w:gridCol w:w="567"/>
        <w:gridCol w:w="567"/>
        <w:gridCol w:w="567"/>
        <w:gridCol w:w="567"/>
        <w:gridCol w:w="841"/>
        <w:gridCol w:w="790"/>
        <w:gridCol w:w="559"/>
        <w:gridCol w:w="790"/>
        <w:gridCol w:w="529"/>
      </w:tblGrid>
      <w:tr w:rsidR="00D90EA0" w:rsidRPr="00950485" w:rsidTr="0070079F">
        <w:trPr>
          <w:cantSplit/>
          <w:trHeight w:val="2947"/>
        </w:trPr>
        <w:tc>
          <w:tcPr>
            <w:tcW w:w="4536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" w:type="dxa"/>
            <w:textDirection w:val="btLr"/>
          </w:tcPr>
          <w:p w:rsidR="00D90EA0" w:rsidRPr="00950485" w:rsidRDefault="000A08C3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ny-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асе</w:t>
            </w:r>
            <w:proofErr w:type="spellEnd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ntr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7" w:type="dxa"/>
            <w:textDirection w:val="btLr"/>
          </w:tcPr>
          <w:p w:rsidR="00D90EA0" w:rsidRPr="00950485" w:rsidRDefault="000A08C3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Ассе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proofErr w:type="spellEnd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567" w:type="dxa"/>
            <w:textDirection w:val="btLr"/>
          </w:tcPr>
          <w:p w:rsidR="00D90EA0" w:rsidRPr="00950485" w:rsidRDefault="00D90EA0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nShutD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wn</w:t>
            </w:r>
            <w:proofErr w:type="spellEnd"/>
          </w:p>
        </w:tc>
        <w:tc>
          <w:tcPr>
            <w:tcW w:w="567" w:type="dxa"/>
            <w:textDirection w:val="btLr"/>
          </w:tcPr>
          <w:p w:rsidR="00D90EA0" w:rsidRPr="00950485" w:rsidRDefault="00D90EA0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n-H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67" w:type="dxa"/>
            <w:textDirection w:val="btLr"/>
          </w:tcPr>
          <w:p w:rsidR="00D90EA0" w:rsidRPr="00950485" w:rsidRDefault="00D90EA0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-W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NT </w:t>
            </w: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Ut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41" w:type="dxa"/>
            <w:textDirection w:val="btLr"/>
          </w:tcPr>
          <w:p w:rsidR="00D90EA0" w:rsidRPr="00950485" w:rsidRDefault="000A08C3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mn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qu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nst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nt</w:t>
            </w:r>
            <w:proofErr w:type="spellEnd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ntr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790" w:type="dxa"/>
            <w:textDirection w:val="btLr"/>
          </w:tcPr>
          <w:p w:rsidR="00D90EA0" w:rsidRPr="00950485" w:rsidRDefault="000A08C3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skt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D90EA0" w:rsidRPr="00950485" w:rsidRDefault="000A08C3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s-s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іо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59" w:type="dxa"/>
            <w:textDirection w:val="btLr"/>
          </w:tcPr>
          <w:p w:rsidR="00D90EA0" w:rsidRPr="00950485" w:rsidRDefault="00D90EA0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-t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ly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ny-wh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790" w:type="dxa"/>
            <w:textDirection w:val="btLr"/>
          </w:tcPr>
          <w:p w:rsidR="00D90EA0" w:rsidRPr="00950485" w:rsidRDefault="00D90EA0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TWD </w:t>
            </w: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nyt-h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</w:p>
          <w:p w:rsidR="00D90EA0" w:rsidRPr="00950485" w:rsidRDefault="00D90EA0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A08C3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9" w:type="dxa"/>
            <w:textDirection w:val="btLr"/>
          </w:tcPr>
          <w:p w:rsidR="00D90EA0" w:rsidRPr="00950485" w:rsidRDefault="000A08C3" w:rsidP="00D90EA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dmW</w:t>
            </w:r>
            <w:r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D90EA0" w:rsidRPr="009504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D9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сть інсталяції кл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єнтської частини програми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 xml:space="preserve">дтримка режиму перегляду 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дтримка режиму керування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Сканування мереж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 xml:space="preserve"> для визначення списку ПК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Одночасне керування дек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лькома ПК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сть адм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страторського паролю для доступу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Керування ПК через мережу Інтернет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домлення користувача про в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ддалене керування</w:t>
            </w:r>
          </w:p>
        </w:tc>
        <w:tc>
          <w:tcPr>
            <w:tcW w:w="567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6A0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Блокування роботи користувача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A0" w:rsidRPr="00950485" w:rsidTr="0070079F">
        <w:tc>
          <w:tcPr>
            <w:tcW w:w="4536" w:type="dxa"/>
          </w:tcPr>
          <w:p w:rsidR="00D90EA0" w:rsidRPr="00950485" w:rsidRDefault="00D90EA0" w:rsidP="00D9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Можлив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сть передач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 xml:space="preserve"> даних м</w:t>
            </w:r>
            <w:r w:rsidR="000A08C3" w:rsidRPr="00950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ж ПК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90EA0" w:rsidRPr="00950485" w:rsidRDefault="0070079F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D90EA0" w:rsidRPr="00950485" w:rsidRDefault="00D90EA0" w:rsidP="00D9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01" w:rsidRPr="00950485" w:rsidRDefault="00163F01" w:rsidP="00163F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F01" w:rsidRPr="00950485" w:rsidRDefault="00163F01" w:rsidP="00163F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На основ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проведеного анал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зу сформулюємо висновок.</w:t>
      </w:r>
    </w:p>
    <w:p w:rsidR="00163F01" w:rsidRPr="00950485" w:rsidRDefault="00163F01" w:rsidP="00163F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Перша група програм є найменш функц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ональною. До неї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днесемо: L</w:t>
      </w:r>
      <w:r w:rsidR="000A08C3" w:rsidRPr="00950485">
        <w:rPr>
          <w:rFonts w:ascii="Times New Roman" w:hAnsi="Times New Roman" w:cs="Times New Roman"/>
          <w:sz w:val="24"/>
          <w:szCs w:val="24"/>
        </w:rPr>
        <w:t>а</w:t>
      </w:r>
      <w:r w:rsidRPr="00950485">
        <w:rPr>
          <w:rFonts w:ascii="Times New Roman" w:hAnsi="Times New Roman" w:cs="Times New Roman"/>
          <w:sz w:val="24"/>
          <w:szCs w:val="24"/>
        </w:rPr>
        <w:t>nShutD</w:t>
      </w:r>
      <w:r w:rsidR="000A08C3" w:rsidRPr="00950485">
        <w:rPr>
          <w:rFonts w:ascii="Times New Roman" w:hAnsi="Times New Roman" w:cs="Times New Roman"/>
          <w:sz w:val="24"/>
          <w:szCs w:val="24"/>
        </w:rPr>
        <w:t>о</w:t>
      </w:r>
      <w:r w:rsidRPr="00950485">
        <w:rPr>
          <w:rFonts w:ascii="Times New Roman" w:hAnsi="Times New Roman" w:cs="Times New Roman"/>
          <w:sz w:val="24"/>
          <w:szCs w:val="24"/>
        </w:rPr>
        <w:t>wn, L</w:t>
      </w:r>
      <w:r w:rsidR="000A08C3" w:rsidRPr="00950485">
        <w:rPr>
          <w:rFonts w:ascii="Times New Roman" w:hAnsi="Times New Roman" w:cs="Times New Roman"/>
          <w:sz w:val="24"/>
          <w:szCs w:val="24"/>
        </w:rPr>
        <w:t>а</w:t>
      </w:r>
      <w:r w:rsidRPr="00950485">
        <w:rPr>
          <w:rFonts w:ascii="Times New Roman" w:hAnsi="Times New Roman" w:cs="Times New Roman"/>
          <w:sz w:val="24"/>
          <w:szCs w:val="24"/>
        </w:rPr>
        <w:t>nH</w:t>
      </w:r>
      <w:r w:rsidR="000A08C3" w:rsidRPr="00950485">
        <w:rPr>
          <w:rFonts w:ascii="Times New Roman" w:hAnsi="Times New Roman" w:cs="Times New Roman"/>
          <w:sz w:val="24"/>
          <w:szCs w:val="24"/>
        </w:rPr>
        <w:t>е</w:t>
      </w:r>
      <w:r w:rsidRPr="00950485">
        <w:rPr>
          <w:rFonts w:ascii="Times New Roman" w:hAnsi="Times New Roman" w:cs="Times New Roman"/>
          <w:sz w:val="24"/>
          <w:szCs w:val="24"/>
        </w:rPr>
        <w:t>l</w:t>
      </w:r>
      <w:r w:rsidR="000A08C3" w:rsidRPr="00950485">
        <w:rPr>
          <w:rFonts w:ascii="Times New Roman" w:hAnsi="Times New Roman" w:cs="Times New Roman"/>
          <w:sz w:val="24"/>
          <w:szCs w:val="24"/>
        </w:rPr>
        <w:t>ре</w:t>
      </w:r>
      <w:r w:rsidRPr="00950485">
        <w:rPr>
          <w:rFonts w:ascii="Times New Roman" w:hAnsi="Times New Roman" w:cs="Times New Roman"/>
          <w:sz w:val="24"/>
          <w:szCs w:val="24"/>
        </w:rPr>
        <w:t>r. Вони дозволяють лише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дправити пов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домлення користувачев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та зд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йснити примусове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перезавантаження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чи вимкнення ПК.</w:t>
      </w:r>
    </w:p>
    <w:p w:rsidR="00D90EA0" w:rsidRPr="00950485" w:rsidRDefault="00163F01" w:rsidP="00163F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Друга група програм дозволяє проводити повне керування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ддаленим ПК у локальн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, тобто виконувати налаштування системи, керувати ресурсами ПК (але при цьому робота локальних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блокується).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Третя група програм призначена для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стрування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ддаленими ПК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черезмережу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Інтернет.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Четверта група програм застосовується в основному для ведення спостереження за 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ями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на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ддалених ПК. Також за допомогою програм 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єї групи можна виконати деяк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ї по керуванню та налаштуванню ПК.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lastRenderedPageBreak/>
        <w:t>Ус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розглянут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програми використовують клієнт-серверну арх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тектуру, тобто вимагають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нсталяц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ї як серверної частини на ПК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стратора, так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кл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єнтського додатку на машин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користувача.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Застосування такого п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дходу є досить незручним, оск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льки необх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дно проводити встановлення кл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єнтської частини на вс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ПК, що вимагає наявного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льного 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сця на ПК, часу для встановлення та не дозволяє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льно нарощувати мережу (зб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льшувати 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сть ПК у 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).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Кр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м того, використовуючи таке ПЗ, адм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стратор не зможе ефективно виконувати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ншу роботу, оск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льки весь час буде сл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дкувати за 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ями користувач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в. Ще одним недол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ком такого ПЗ є незручн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сть при спроб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керування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ддаленим ПК, коли за ним працює користувач. А також до недол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к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в можна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днести те, що користувачам ПК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домо, коли за їх д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ями на ПК ведеться спостереження.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E8" w:rsidRPr="00950485" w:rsidRDefault="00E709E8" w:rsidP="00562A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V. Практична робота№7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E709E8" w:rsidRPr="00950485" w:rsidRDefault="00E709E8" w:rsidP="0056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1. Створити текстовий документ W</w:t>
      </w:r>
      <w:r w:rsidR="000A08C3" w:rsidRPr="00950485">
        <w:rPr>
          <w:rFonts w:ascii="Times New Roman" w:hAnsi="Times New Roman" w:cs="Times New Roman"/>
          <w:sz w:val="24"/>
          <w:szCs w:val="24"/>
        </w:rPr>
        <w:t>О</w:t>
      </w:r>
      <w:r w:rsidRPr="00950485">
        <w:rPr>
          <w:rFonts w:ascii="Times New Roman" w:hAnsi="Times New Roman" w:cs="Times New Roman"/>
          <w:sz w:val="24"/>
          <w:szCs w:val="24"/>
        </w:rPr>
        <w:t>RD. Зберегти його на диск С:,</w:t>
      </w:r>
      <w:r w:rsidR="00562A49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в якост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мен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використати власне пр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звище.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2. Визначити та записати ІРадресу вашого комп’ютера.</w:t>
      </w:r>
    </w:p>
    <w:p w:rsidR="00E709E8" w:rsidRPr="00950485" w:rsidRDefault="00E709E8" w:rsidP="0056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 xml:space="preserve">3. Використовуючи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Сетевое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окружение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, отримати доступ до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562A49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Локальн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мереж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.d</w:t>
      </w:r>
      <w:r w:rsidR="000A08C3" w:rsidRPr="00950485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>, що знаходиться на комп’ютер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 вчителя.</w:t>
      </w:r>
      <w:r w:rsidR="00562A49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>Вм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ст цього документа скоп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ювати у св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 документ.</w:t>
      </w:r>
    </w:p>
    <w:p w:rsidR="00E709E8" w:rsidRPr="00950485" w:rsidRDefault="00E709E8" w:rsidP="0056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4. Встановити мережний принтер. «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Скр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ншот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>»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 xml:space="preserve">кна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Принтеры</w:t>
      </w:r>
      <w:proofErr w:type="spellEnd"/>
      <w:r w:rsidR="00562A49" w:rsidRPr="00950485">
        <w:rPr>
          <w:rFonts w:ascii="Times New Roman" w:hAnsi="Times New Roman" w:cs="Times New Roman"/>
          <w:sz w:val="24"/>
          <w:szCs w:val="24"/>
        </w:rPr>
        <w:t xml:space="preserve"> </w:t>
      </w:r>
      <w:r w:rsidRPr="0095048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факсы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вставити у св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й документ.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5. Встановити сп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льний доступ до диска D: вашого ПК.</w:t>
      </w:r>
    </w:p>
    <w:p w:rsidR="00E709E8" w:rsidRPr="00950485" w:rsidRDefault="00E709E8" w:rsidP="0056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дформатувати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власний докуме</w:t>
      </w:r>
      <w:r w:rsidR="00562A49" w:rsidRPr="00950485">
        <w:rPr>
          <w:rFonts w:ascii="Times New Roman" w:hAnsi="Times New Roman" w:cs="Times New Roman"/>
          <w:sz w:val="24"/>
          <w:szCs w:val="24"/>
        </w:rPr>
        <w:t>нт, так щоб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="00562A49" w:rsidRPr="00950485">
        <w:rPr>
          <w:rFonts w:ascii="Times New Roman" w:hAnsi="Times New Roman" w:cs="Times New Roman"/>
          <w:sz w:val="24"/>
          <w:szCs w:val="24"/>
        </w:rPr>
        <w:t>н займав одну сто</w:t>
      </w:r>
      <w:r w:rsidRPr="00950485">
        <w:rPr>
          <w:rFonts w:ascii="Times New Roman" w:hAnsi="Times New Roman" w:cs="Times New Roman"/>
          <w:sz w:val="24"/>
          <w:szCs w:val="24"/>
        </w:rPr>
        <w:t>р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нку.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50485">
        <w:rPr>
          <w:rFonts w:ascii="Times New Roman" w:hAnsi="Times New Roman" w:cs="Times New Roman"/>
          <w:sz w:val="24"/>
          <w:szCs w:val="24"/>
        </w:rPr>
        <w:t>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ддрукати</w:t>
      </w:r>
      <w:proofErr w:type="spellEnd"/>
      <w:r w:rsidRPr="00950485">
        <w:rPr>
          <w:rFonts w:ascii="Times New Roman" w:hAnsi="Times New Roman" w:cs="Times New Roman"/>
          <w:sz w:val="24"/>
          <w:szCs w:val="24"/>
        </w:rPr>
        <w:t xml:space="preserve"> в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дформатований документ.</w:t>
      </w:r>
    </w:p>
    <w:p w:rsidR="00562A49" w:rsidRPr="00950485" w:rsidRDefault="00562A49" w:rsidP="0056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9E8" w:rsidRPr="00950485" w:rsidRDefault="00E709E8" w:rsidP="00562A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V</w:t>
      </w:r>
      <w:r w:rsidR="00562A49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. Домашнє завдання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Опрацювати конспект.</w:t>
      </w:r>
    </w:p>
    <w:p w:rsidR="005C6DD0" w:rsidRDefault="005C6DD0" w:rsidP="005C6D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відповідний розділ підручника</w:t>
      </w:r>
    </w:p>
    <w:p w:rsidR="005C6DD0" w:rsidRPr="00950485" w:rsidRDefault="005C6DD0" w:rsidP="0056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9E8" w:rsidRPr="00950485" w:rsidRDefault="00E709E8" w:rsidP="00562A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5">
        <w:rPr>
          <w:rFonts w:ascii="Times New Roman" w:hAnsi="Times New Roman" w:cs="Times New Roman"/>
          <w:b/>
          <w:sz w:val="24"/>
          <w:szCs w:val="24"/>
        </w:rPr>
        <w:t>V</w:t>
      </w:r>
      <w:r w:rsidR="00562A49" w:rsidRPr="00950485">
        <w:rPr>
          <w:rFonts w:ascii="Times New Roman" w:hAnsi="Times New Roman" w:cs="Times New Roman"/>
          <w:b/>
          <w:sz w:val="24"/>
          <w:szCs w:val="24"/>
        </w:rPr>
        <w:t>ІІ</w:t>
      </w:r>
      <w:r w:rsidRPr="00950485">
        <w:rPr>
          <w:rFonts w:ascii="Times New Roman" w:hAnsi="Times New Roman" w:cs="Times New Roman"/>
          <w:b/>
          <w:sz w:val="24"/>
          <w:szCs w:val="24"/>
        </w:rPr>
        <w:t>. П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дсумк</w:t>
      </w:r>
      <w:r w:rsidR="000A08C3" w:rsidRPr="00950485">
        <w:rPr>
          <w:rFonts w:ascii="Times New Roman" w:hAnsi="Times New Roman" w:cs="Times New Roman"/>
          <w:b/>
          <w:sz w:val="24"/>
          <w:szCs w:val="24"/>
        </w:rPr>
        <w:t>і</w:t>
      </w:r>
      <w:r w:rsidRPr="00950485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E709E8" w:rsidRPr="00950485" w:rsidRDefault="00E709E8" w:rsidP="00E70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5">
        <w:rPr>
          <w:rFonts w:ascii="Times New Roman" w:hAnsi="Times New Roman" w:cs="Times New Roman"/>
          <w:sz w:val="24"/>
          <w:szCs w:val="24"/>
        </w:rPr>
        <w:t>Оголошення оц</w:t>
      </w:r>
      <w:r w:rsidR="000A08C3" w:rsidRPr="00950485">
        <w:rPr>
          <w:rFonts w:ascii="Times New Roman" w:hAnsi="Times New Roman" w:cs="Times New Roman"/>
          <w:sz w:val="24"/>
          <w:szCs w:val="24"/>
        </w:rPr>
        <w:t>і</w:t>
      </w:r>
      <w:r w:rsidRPr="00950485">
        <w:rPr>
          <w:rFonts w:ascii="Times New Roman" w:hAnsi="Times New Roman" w:cs="Times New Roman"/>
          <w:sz w:val="24"/>
          <w:szCs w:val="24"/>
        </w:rPr>
        <w:t>нок.</w:t>
      </w:r>
    </w:p>
    <w:p w:rsidR="00D90EA0" w:rsidRPr="00950485" w:rsidRDefault="00D90EA0" w:rsidP="006A0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0EA0" w:rsidRPr="00950485" w:rsidSect="004708C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89C"/>
    <w:multiLevelType w:val="hybridMultilevel"/>
    <w:tmpl w:val="DF9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763A"/>
    <w:multiLevelType w:val="hybridMultilevel"/>
    <w:tmpl w:val="E2F68D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08C7"/>
    <w:rsid w:val="000303E4"/>
    <w:rsid w:val="000A08C3"/>
    <w:rsid w:val="0010332F"/>
    <w:rsid w:val="00163F01"/>
    <w:rsid w:val="002C0206"/>
    <w:rsid w:val="004708C7"/>
    <w:rsid w:val="00562A49"/>
    <w:rsid w:val="005C6DD0"/>
    <w:rsid w:val="006A08B4"/>
    <w:rsid w:val="006E4DBE"/>
    <w:rsid w:val="0070079F"/>
    <w:rsid w:val="007119EB"/>
    <w:rsid w:val="007205B9"/>
    <w:rsid w:val="00950485"/>
    <w:rsid w:val="00AA1705"/>
    <w:rsid w:val="00AE3E21"/>
    <w:rsid w:val="00BB2673"/>
    <w:rsid w:val="00C610D0"/>
    <w:rsid w:val="00D90EA0"/>
    <w:rsid w:val="00DC7887"/>
    <w:rsid w:val="00E7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A0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D90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2011-10-15T06:45:00Z</dcterms:created>
  <dcterms:modified xsi:type="dcterms:W3CDTF">2011-10-16T09:18:00Z</dcterms:modified>
</cp:coreProperties>
</file>